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8531" w:tblpY="24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</w:tblGrid>
      <w:tr w:rsidR="00B64E3C" w14:paraId="7FCED164" w14:textId="77777777" w:rsidTr="00E64B77">
        <w:trPr>
          <w:trHeight w:val="2055"/>
        </w:trPr>
        <w:tc>
          <w:tcPr>
            <w:tcW w:w="2235" w:type="dxa"/>
          </w:tcPr>
          <w:p w14:paraId="7F808081" w14:textId="77777777" w:rsidR="00B64E3C" w:rsidRDefault="00B64E3C" w:rsidP="00B64E3C">
            <w:pPr>
              <w:spacing w:line="240" w:lineRule="auto"/>
              <w:jc w:val="center"/>
            </w:pPr>
          </w:p>
        </w:tc>
      </w:tr>
    </w:tbl>
    <w:p w14:paraId="3C43E556" w14:textId="77777777"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14:paraId="13C1DF66" w14:textId="77777777"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14:paraId="0FA406A7" w14:textId="77777777" w:rsidR="00B64E3C" w:rsidRDefault="00B64E3C" w:rsidP="005834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14:paraId="229FE9CB" w14:textId="77777777" w:rsidR="000F21CD" w:rsidRDefault="000F21CD" w:rsidP="00261969">
      <w:pPr>
        <w:spacing w:after="0"/>
        <w:jc w:val="center"/>
        <w:rPr>
          <w:b/>
          <w:sz w:val="28"/>
          <w:szCs w:val="28"/>
        </w:rPr>
      </w:pPr>
    </w:p>
    <w:p w14:paraId="6BD8E244" w14:textId="77777777" w:rsidR="0058340E" w:rsidRPr="000F21CD" w:rsidRDefault="0058340E" w:rsidP="00261969">
      <w:pPr>
        <w:spacing w:after="0"/>
        <w:jc w:val="center"/>
        <w:rPr>
          <w:b/>
          <w:sz w:val="28"/>
          <w:szCs w:val="28"/>
        </w:rPr>
      </w:pPr>
    </w:p>
    <w:p w14:paraId="7A6D3C84" w14:textId="77777777" w:rsidR="000F21CD" w:rsidRPr="000F21CD" w:rsidRDefault="000F21CD" w:rsidP="0058340E">
      <w:pPr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 xml:space="preserve">DOMANDA DI ISCRIZIONE </w:t>
      </w:r>
      <w:r w:rsidR="00E64B77">
        <w:rPr>
          <w:b/>
          <w:sz w:val="28"/>
          <w:szCs w:val="28"/>
        </w:rPr>
        <w:t>NEL REGISTRO DEI PRATICANTI DOTTORI COMMERCIALISTI</w:t>
      </w:r>
    </w:p>
    <w:p w14:paraId="4BB790DC" w14:textId="77777777" w:rsidR="000F21CD" w:rsidRDefault="000F21CD" w:rsidP="00261969">
      <w:pPr>
        <w:spacing w:after="120" w:line="240" w:lineRule="atLeast"/>
        <w:rPr>
          <w:sz w:val="24"/>
          <w:szCs w:val="24"/>
        </w:rPr>
      </w:pPr>
    </w:p>
    <w:p w14:paraId="5C3D19F8" w14:textId="77777777" w:rsidR="0004374F" w:rsidRPr="000F21CD" w:rsidRDefault="00B64E3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261969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="0001596D" w:rsidRPr="000F21CD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_________________________________</w:t>
      </w:r>
      <w:r w:rsidR="000F21CD">
        <w:rPr>
          <w:sz w:val="24"/>
          <w:szCs w:val="24"/>
        </w:rPr>
        <w:softHyphen/>
      </w:r>
      <w:r w:rsidR="000F21CD">
        <w:rPr>
          <w:sz w:val="24"/>
          <w:szCs w:val="24"/>
        </w:rPr>
        <w:softHyphen/>
      </w:r>
      <w:r w:rsidR="000F21CD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</w:t>
      </w:r>
      <w:r w:rsidR="0004374F"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____________</w:t>
      </w:r>
      <w:r w:rsidR="0001596D"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_________</w:t>
      </w:r>
    </w:p>
    <w:p w14:paraId="2F1A14F7" w14:textId="77777777" w:rsidR="0004374F" w:rsidRPr="000F21CD" w:rsidRDefault="0004374F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14:paraId="16A3015A" w14:textId="77777777" w:rsidR="0004374F" w:rsidRPr="000F21CD" w:rsidRDefault="0004374F" w:rsidP="00261969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14:paraId="0677A753" w14:textId="77777777" w:rsidR="00AA2B4E" w:rsidRPr="000F21CD" w:rsidRDefault="00AA2B4E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14:paraId="375AD586" w14:textId="77777777" w:rsidR="00F724D5" w:rsidRPr="000F21CD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________fax____</w:t>
      </w:r>
      <w:r w:rsidR="000F21CD">
        <w:rPr>
          <w:sz w:val="24"/>
          <w:szCs w:val="24"/>
        </w:rPr>
        <w:t>__</w:t>
      </w:r>
      <w:r w:rsidR="0058340E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_____cell.____________</w:t>
      </w:r>
      <w:r w:rsidR="000F21CD">
        <w:rPr>
          <w:sz w:val="24"/>
          <w:szCs w:val="24"/>
        </w:rPr>
        <w:t>________</w:t>
      </w:r>
      <w:r w:rsidR="00AA2B4E" w:rsidRPr="000F21CD">
        <w:rPr>
          <w:sz w:val="24"/>
          <w:szCs w:val="24"/>
        </w:rPr>
        <w:t>______</w:t>
      </w:r>
      <w:r w:rsidR="0058340E">
        <w:rPr>
          <w:sz w:val="24"/>
          <w:szCs w:val="24"/>
        </w:rPr>
        <w:t>___</w:t>
      </w:r>
    </w:p>
    <w:p w14:paraId="32BE3C43" w14:textId="77777777" w:rsidR="00F724D5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</w:t>
      </w:r>
      <w:r w:rsidR="0058340E">
        <w:rPr>
          <w:sz w:val="24"/>
          <w:szCs w:val="24"/>
        </w:rPr>
        <w:t>_________________</w:t>
      </w:r>
    </w:p>
    <w:p w14:paraId="471AB43A" w14:textId="77777777" w:rsidR="00E64B77" w:rsidRPr="000F21CD" w:rsidRDefault="00E64B77" w:rsidP="00261969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premesso che è in possesso di tutti i requisiti richiesti </w:t>
      </w:r>
      <w:r w:rsidR="00816FA1">
        <w:rPr>
          <w:sz w:val="24"/>
          <w:szCs w:val="24"/>
        </w:rPr>
        <w:t>ai sensi</w:t>
      </w:r>
      <w:r w:rsidR="00762BAC">
        <w:rPr>
          <w:sz w:val="24"/>
          <w:szCs w:val="24"/>
        </w:rPr>
        <w:t xml:space="preserve"> del Decreto M</w:t>
      </w:r>
      <w:r w:rsidR="00784BE9">
        <w:rPr>
          <w:sz w:val="24"/>
          <w:szCs w:val="24"/>
        </w:rPr>
        <w:t>IUR</w:t>
      </w:r>
      <w:r w:rsidR="00762BAC">
        <w:rPr>
          <w:sz w:val="24"/>
          <w:szCs w:val="24"/>
        </w:rPr>
        <w:t xml:space="preserve"> </w:t>
      </w:r>
      <w:r w:rsidR="00816FA1">
        <w:rPr>
          <w:sz w:val="24"/>
          <w:szCs w:val="24"/>
        </w:rPr>
        <w:t xml:space="preserve">7 </w:t>
      </w:r>
      <w:proofErr w:type="gramStart"/>
      <w:r w:rsidR="00816FA1">
        <w:rPr>
          <w:sz w:val="24"/>
          <w:szCs w:val="24"/>
        </w:rPr>
        <w:t>agosto  2009</w:t>
      </w:r>
      <w:proofErr w:type="gramEnd"/>
      <w:r w:rsidR="00816FA1">
        <w:rPr>
          <w:sz w:val="24"/>
          <w:szCs w:val="24"/>
        </w:rPr>
        <w:t xml:space="preserve"> n. 143, pubblicato sulla G.U. n. 241 del 16 ottobre 2009</w:t>
      </w:r>
    </w:p>
    <w:p w14:paraId="6680DF66" w14:textId="77777777" w:rsidR="005C70FE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14:paraId="79072D15" w14:textId="77777777"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5C70FE" w:rsidRPr="00834C9C">
        <w:rPr>
          <w:b/>
          <w:sz w:val="24"/>
          <w:szCs w:val="24"/>
        </w:rPr>
        <w:t xml:space="preserve">sezione </w:t>
      </w:r>
      <w:proofErr w:type="gramStart"/>
      <w:r w:rsidR="005C70FE" w:rsidRPr="00834C9C">
        <w:rPr>
          <w:b/>
          <w:sz w:val="24"/>
          <w:szCs w:val="24"/>
        </w:rPr>
        <w:t xml:space="preserve">A  </w:t>
      </w:r>
      <w:r w:rsidR="00E64B77">
        <w:rPr>
          <w:b/>
          <w:sz w:val="24"/>
          <w:szCs w:val="24"/>
        </w:rPr>
        <w:t>Tirocinanti</w:t>
      </w:r>
      <w:proofErr w:type="gramEnd"/>
      <w:r w:rsidR="00E64B77">
        <w:rPr>
          <w:b/>
          <w:sz w:val="24"/>
          <w:szCs w:val="24"/>
        </w:rPr>
        <w:t xml:space="preserve"> Dottori Commercialisti</w:t>
      </w:r>
      <w:r w:rsidR="005C70FE" w:rsidRPr="000F21CD">
        <w:rPr>
          <w:sz w:val="24"/>
          <w:szCs w:val="24"/>
        </w:rPr>
        <w:t xml:space="preserve"> dell’Albo dei Dottori Commercialisti e degli Esperti Contabili di Benevento.</w:t>
      </w:r>
    </w:p>
    <w:p w14:paraId="23598773" w14:textId="77777777"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14:paraId="3CAE1454" w14:textId="77777777"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14:paraId="7D4EB447" w14:textId="77777777"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14:paraId="4F66F8DC" w14:textId="77777777"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14:paraId="3C65ED82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</w:t>
      </w:r>
      <w:r w:rsidR="00784BE9">
        <w:rPr>
          <w:sz w:val="24"/>
          <w:szCs w:val="24"/>
        </w:rPr>
        <w:t>tificati di nascita /residenza</w:t>
      </w:r>
      <w:r>
        <w:rPr>
          <w:sz w:val="24"/>
          <w:szCs w:val="24"/>
        </w:rPr>
        <w:t xml:space="preserve"> /iscrizione liste elettorali.</w:t>
      </w:r>
    </w:p>
    <w:p w14:paraId="2D55690C" w14:textId="77777777" w:rsidR="001800E9" w:rsidRDefault="00784B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</w:t>
      </w:r>
      <w:r w:rsidR="001800E9">
        <w:rPr>
          <w:sz w:val="24"/>
          <w:szCs w:val="24"/>
        </w:rPr>
        <w:t xml:space="preserve"> - Certificati Generale Penale e Carichi Pendenti Procura.</w:t>
      </w:r>
    </w:p>
    <w:p w14:paraId="40ABBC83" w14:textId="77777777" w:rsidR="006A5A7F" w:rsidRDefault="00784B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</w:t>
      </w:r>
      <w:r w:rsidR="001800E9"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 w:rsidR="001800E9">
        <w:rPr>
          <w:sz w:val="24"/>
          <w:szCs w:val="24"/>
        </w:rPr>
        <w:t xml:space="preserve"> </w:t>
      </w:r>
      <w:r>
        <w:rPr>
          <w:sz w:val="24"/>
          <w:szCs w:val="24"/>
        </w:rPr>
        <w:t>N.2 fotografie</w:t>
      </w:r>
      <w:r w:rsidR="006A5A7F">
        <w:rPr>
          <w:sz w:val="24"/>
          <w:szCs w:val="24"/>
        </w:rPr>
        <w:t xml:space="preserve"> formato tessera </w:t>
      </w:r>
      <w:r>
        <w:rPr>
          <w:sz w:val="24"/>
          <w:szCs w:val="24"/>
        </w:rPr>
        <w:t>di cui una autenticata.</w:t>
      </w:r>
    </w:p>
    <w:p w14:paraId="176BCE8D" w14:textId="77777777" w:rsidR="00025FD9" w:rsidRDefault="00784BE9" w:rsidP="00784BE9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5 – Attestazione del professionista.</w:t>
      </w:r>
    </w:p>
    <w:p w14:paraId="1DDFAC59" w14:textId="77777777" w:rsidR="00784BE9" w:rsidRDefault="00784BE9" w:rsidP="00834C9C">
      <w:pPr>
        <w:spacing w:after="0" w:line="240" w:lineRule="atLeast"/>
        <w:ind w:right="-57"/>
        <w:rPr>
          <w:sz w:val="24"/>
          <w:szCs w:val="24"/>
        </w:rPr>
      </w:pPr>
    </w:p>
    <w:p w14:paraId="28E3A3DB" w14:textId="77777777"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                                                                                     </w:t>
      </w:r>
    </w:p>
    <w:p w14:paraId="4011D403" w14:textId="77777777"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14:paraId="06FF4D90" w14:textId="77777777"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14:paraId="0B4F31F5" w14:textId="77777777"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14:paraId="783C30A8" w14:textId="77777777" w:rsidR="007363F3" w:rsidRDefault="007363F3" w:rsidP="007363F3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823A720" w14:textId="77777777" w:rsidR="007363F3" w:rsidRDefault="007363F3" w:rsidP="001800E9">
      <w:pPr>
        <w:spacing w:line="240" w:lineRule="atLeast"/>
        <w:rPr>
          <w:sz w:val="24"/>
          <w:szCs w:val="24"/>
        </w:rPr>
      </w:pPr>
    </w:p>
    <w:p w14:paraId="4ACF4779" w14:textId="77777777" w:rsidR="006A5A7F" w:rsidRPr="00300E18" w:rsidRDefault="007363F3" w:rsidP="007363F3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3C"/>
    <w:rsid w:val="0001596D"/>
    <w:rsid w:val="00025FD9"/>
    <w:rsid w:val="0004374F"/>
    <w:rsid w:val="000B3BB0"/>
    <w:rsid w:val="000F21CD"/>
    <w:rsid w:val="00170464"/>
    <w:rsid w:val="001800E9"/>
    <w:rsid w:val="002171DD"/>
    <w:rsid w:val="00261969"/>
    <w:rsid w:val="002B1036"/>
    <w:rsid w:val="00300E18"/>
    <w:rsid w:val="00312E69"/>
    <w:rsid w:val="003F4454"/>
    <w:rsid w:val="004C3ABC"/>
    <w:rsid w:val="004F46D0"/>
    <w:rsid w:val="00531724"/>
    <w:rsid w:val="0058340E"/>
    <w:rsid w:val="005C70FE"/>
    <w:rsid w:val="006A5A7F"/>
    <w:rsid w:val="007363F3"/>
    <w:rsid w:val="00762BAC"/>
    <w:rsid w:val="00784BE9"/>
    <w:rsid w:val="00816FA1"/>
    <w:rsid w:val="00834C9C"/>
    <w:rsid w:val="00AA2B4E"/>
    <w:rsid w:val="00B64E3C"/>
    <w:rsid w:val="00BF4FF5"/>
    <w:rsid w:val="00CB7B85"/>
    <w:rsid w:val="00CF1595"/>
    <w:rsid w:val="00D0345C"/>
    <w:rsid w:val="00D86405"/>
    <w:rsid w:val="00DB0362"/>
    <w:rsid w:val="00E64B77"/>
    <w:rsid w:val="00E83AF8"/>
    <w:rsid w:val="00F724D5"/>
    <w:rsid w:val="00F82D40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F26D"/>
  <w15:docId w15:val="{2F47E63D-40AA-45A5-B6F1-F2926C9A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Rosy</cp:lastModifiedBy>
  <cp:revision>2</cp:revision>
  <cp:lastPrinted>2013-04-12T10:23:00Z</cp:lastPrinted>
  <dcterms:created xsi:type="dcterms:W3CDTF">2022-03-07T10:54:00Z</dcterms:created>
  <dcterms:modified xsi:type="dcterms:W3CDTF">2022-03-07T10:54:00Z</dcterms:modified>
</cp:coreProperties>
</file>